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B9FCD" w14:textId="5705301A" w:rsidR="001F3147" w:rsidRPr="008943A7" w:rsidRDefault="000736E5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 xml:space="preserve">Тема: «Исследование </w:t>
      </w:r>
      <w:r w:rsidR="00C54E0E" w:rsidRPr="008943A7">
        <w:rPr>
          <w:rFonts w:ascii="Times New Roman" w:hAnsi="Times New Roman" w:cs="Times New Roman"/>
          <w:sz w:val="24"/>
          <w:szCs w:val="24"/>
        </w:rPr>
        <w:t xml:space="preserve">влияния </w:t>
      </w:r>
      <w:r w:rsidRPr="008943A7">
        <w:rPr>
          <w:rFonts w:ascii="Times New Roman" w:hAnsi="Times New Roman" w:cs="Times New Roman"/>
          <w:sz w:val="24"/>
          <w:szCs w:val="24"/>
        </w:rPr>
        <w:t>ветра на строительство зданий</w:t>
      </w:r>
      <w:r w:rsidR="00E6315D" w:rsidRPr="008943A7">
        <w:rPr>
          <w:rFonts w:ascii="Times New Roman" w:hAnsi="Times New Roman" w:cs="Times New Roman"/>
          <w:sz w:val="24"/>
          <w:szCs w:val="24"/>
        </w:rPr>
        <w:t>-небоскрёбов</w:t>
      </w:r>
      <w:r w:rsidRPr="008943A7">
        <w:rPr>
          <w:rFonts w:ascii="Times New Roman" w:hAnsi="Times New Roman" w:cs="Times New Roman"/>
          <w:sz w:val="24"/>
          <w:szCs w:val="24"/>
        </w:rPr>
        <w:t>»</w:t>
      </w:r>
    </w:p>
    <w:p w14:paraId="14BDBF2D" w14:textId="4C5FD79B" w:rsidR="0023379C" w:rsidRPr="008943A7" w:rsidRDefault="0023379C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Цель: вспомнить</w:t>
      </w:r>
      <w:r w:rsidR="00B04F48" w:rsidRPr="008943A7">
        <w:rPr>
          <w:rFonts w:ascii="Times New Roman" w:hAnsi="Times New Roman" w:cs="Times New Roman"/>
          <w:sz w:val="24"/>
          <w:szCs w:val="24"/>
        </w:rPr>
        <w:t xml:space="preserve"> (изучить)</w:t>
      </w:r>
      <w:r w:rsidRPr="008943A7">
        <w:rPr>
          <w:rFonts w:ascii="Times New Roman" w:hAnsi="Times New Roman" w:cs="Times New Roman"/>
          <w:sz w:val="24"/>
          <w:szCs w:val="24"/>
        </w:rPr>
        <w:t>, что такое ветер</w:t>
      </w:r>
      <w:r w:rsidR="00B04F48" w:rsidRPr="008943A7">
        <w:rPr>
          <w:rFonts w:ascii="Times New Roman" w:hAnsi="Times New Roman" w:cs="Times New Roman"/>
          <w:sz w:val="24"/>
          <w:szCs w:val="24"/>
        </w:rPr>
        <w:t xml:space="preserve">, причины его образования </w:t>
      </w:r>
      <w:r w:rsidRPr="008943A7">
        <w:rPr>
          <w:rFonts w:ascii="Times New Roman" w:hAnsi="Times New Roman" w:cs="Times New Roman"/>
          <w:sz w:val="24"/>
          <w:szCs w:val="24"/>
        </w:rPr>
        <w:t xml:space="preserve"> и </w:t>
      </w:r>
      <w:r w:rsidR="00B04F48" w:rsidRPr="008943A7">
        <w:rPr>
          <w:rFonts w:ascii="Times New Roman" w:hAnsi="Times New Roman" w:cs="Times New Roman"/>
          <w:sz w:val="24"/>
          <w:szCs w:val="24"/>
        </w:rPr>
        <w:t xml:space="preserve"> </w:t>
      </w:r>
      <w:r w:rsidRPr="008943A7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EF7C40" w:rsidRPr="008943A7">
        <w:rPr>
          <w:rFonts w:ascii="Times New Roman" w:hAnsi="Times New Roman" w:cs="Times New Roman"/>
          <w:sz w:val="24"/>
          <w:szCs w:val="24"/>
        </w:rPr>
        <w:t>характеритсики</w:t>
      </w:r>
      <w:r w:rsidRPr="008943A7">
        <w:rPr>
          <w:rFonts w:ascii="Times New Roman" w:hAnsi="Times New Roman" w:cs="Times New Roman"/>
          <w:sz w:val="24"/>
          <w:szCs w:val="24"/>
        </w:rPr>
        <w:t xml:space="preserve"> (силу, скорость, направление</w:t>
      </w:r>
      <w:r w:rsidR="00B04F48" w:rsidRPr="008943A7">
        <w:rPr>
          <w:rFonts w:ascii="Times New Roman" w:hAnsi="Times New Roman" w:cs="Times New Roman"/>
          <w:sz w:val="24"/>
          <w:szCs w:val="24"/>
        </w:rPr>
        <w:t>) и выяснить влияние этих параметров на строительство небоскрёбов.</w:t>
      </w:r>
    </w:p>
    <w:p w14:paraId="3DD61E54" w14:textId="3688CE05" w:rsidR="00B04F48" w:rsidRPr="008943A7" w:rsidRDefault="00B04F48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Задачи:</w:t>
      </w:r>
    </w:p>
    <w:p w14:paraId="395455E1" w14:textId="23315A44" w:rsidR="00B04F48" w:rsidRPr="008943A7" w:rsidRDefault="00B04F48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- вспомнить (изучить) теоретический материал;</w:t>
      </w:r>
    </w:p>
    <w:p w14:paraId="33EF38FC" w14:textId="77777777" w:rsidR="006F005E" w:rsidRPr="008943A7" w:rsidRDefault="00B04F48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- провести исследования</w:t>
      </w:r>
      <w:r w:rsidR="006F005E" w:rsidRPr="008943A7">
        <w:rPr>
          <w:rFonts w:ascii="Times New Roman" w:hAnsi="Times New Roman" w:cs="Times New Roman"/>
          <w:sz w:val="24"/>
          <w:szCs w:val="24"/>
        </w:rPr>
        <w:t>:</w:t>
      </w:r>
    </w:p>
    <w:p w14:paraId="0E252173" w14:textId="5348BC68" w:rsidR="006F005E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1.</w:t>
      </w:r>
      <w:r w:rsidR="00B04F48" w:rsidRPr="008943A7">
        <w:rPr>
          <w:rFonts w:ascii="Times New Roman" w:hAnsi="Times New Roman" w:cs="Times New Roman"/>
          <w:sz w:val="24"/>
          <w:szCs w:val="24"/>
        </w:rPr>
        <w:t>по определению силы, скорости и направлению ветра</w:t>
      </w:r>
      <w:r w:rsidRPr="008943A7">
        <w:rPr>
          <w:rFonts w:ascii="Times New Roman" w:hAnsi="Times New Roman" w:cs="Times New Roman"/>
          <w:sz w:val="24"/>
          <w:szCs w:val="24"/>
        </w:rPr>
        <w:t>;</w:t>
      </w:r>
      <w:r w:rsidR="00B04F48" w:rsidRPr="008943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2B1FD1" w14:textId="09B50E22" w:rsidR="00B04F48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2.</w:t>
      </w:r>
      <w:r w:rsidR="00B04F48" w:rsidRPr="008943A7">
        <w:rPr>
          <w:rFonts w:ascii="Times New Roman" w:hAnsi="Times New Roman" w:cs="Times New Roman"/>
          <w:sz w:val="24"/>
          <w:szCs w:val="24"/>
        </w:rPr>
        <w:t>по определ</w:t>
      </w:r>
      <w:r w:rsidRPr="008943A7">
        <w:rPr>
          <w:rFonts w:ascii="Times New Roman" w:hAnsi="Times New Roman" w:cs="Times New Roman"/>
          <w:sz w:val="24"/>
          <w:szCs w:val="24"/>
        </w:rPr>
        <w:t>е</w:t>
      </w:r>
      <w:r w:rsidR="00B04F48" w:rsidRPr="008943A7">
        <w:rPr>
          <w:rFonts w:ascii="Times New Roman" w:hAnsi="Times New Roman" w:cs="Times New Roman"/>
          <w:sz w:val="24"/>
          <w:szCs w:val="24"/>
        </w:rPr>
        <w:t xml:space="preserve">нию </w:t>
      </w:r>
      <w:r w:rsidRPr="008943A7">
        <w:rPr>
          <w:rFonts w:ascii="Times New Roman" w:hAnsi="Times New Roman" w:cs="Times New Roman"/>
          <w:sz w:val="24"/>
          <w:szCs w:val="24"/>
        </w:rPr>
        <w:t>влияния силы ветра на строительство домов-небоскрёбов.</w:t>
      </w:r>
    </w:p>
    <w:p w14:paraId="55901A2E" w14:textId="7B52062B" w:rsidR="00B04F48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Проблема: Почему небоскрёбы нельзя строить квадратной и прямоугольной формы?</w:t>
      </w:r>
    </w:p>
    <w:p w14:paraId="14C389DF" w14:textId="7EBACB22" w:rsidR="006F005E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 xml:space="preserve">Гипотеза: </w:t>
      </w:r>
      <w:r w:rsidR="00314C7C" w:rsidRPr="008943A7">
        <w:rPr>
          <w:rFonts w:ascii="Times New Roman" w:hAnsi="Times New Roman" w:cs="Times New Roman"/>
          <w:sz w:val="24"/>
          <w:szCs w:val="24"/>
        </w:rPr>
        <w:t>ветер может разрушить очень высокое здание</w:t>
      </w:r>
    </w:p>
    <w:p w14:paraId="480017C2" w14:textId="1F500701" w:rsidR="006F005E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Объект исследования: ветер</w:t>
      </w:r>
    </w:p>
    <w:p w14:paraId="7F6BADAB" w14:textId="07AB2CB5" w:rsidR="006F005E" w:rsidRPr="008943A7" w:rsidRDefault="006F005E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>Предмет исследования: характеристики ветра (сила, скорость, направление).</w:t>
      </w:r>
    </w:p>
    <w:p w14:paraId="4CDED659" w14:textId="57BB6BD5" w:rsidR="00314C7C" w:rsidRPr="008943A7" w:rsidRDefault="00314C7C">
      <w:pPr>
        <w:rPr>
          <w:rFonts w:ascii="Times New Roman" w:hAnsi="Times New Roman" w:cs="Times New Roman"/>
          <w:sz w:val="24"/>
          <w:szCs w:val="24"/>
        </w:rPr>
      </w:pPr>
      <w:r w:rsidRPr="008943A7">
        <w:rPr>
          <w:rFonts w:ascii="Times New Roman" w:hAnsi="Times New Roman" w:cs="Times New Roman"/>
          <w:sz w:val="24"/>
          <w:szCs w:val="24"/>
        </w:rPr>
        <w:t xml:space="preserve">Методы исследования: </w:t>
      </w:r>
      <w:r w:rsidR="005E1313" w:rsidRPr="008943A7">
        <w:rPr>
          <w:rFonts w:ascii="Times New Roman" w:hAnsi="Times New Roman" w:cs="Times New Roman"/>
          <w:sz w:val="24"/>
          <w:szCs w:val="24"/>
        </w:rPr>
        <w:t>опыт, наблюдение, анализ.</w:t>
      </w:r>
    </w:p>
    <w:tbl>
      <w:tblPr>
        <w:tblStyle w:val="a3"/>
        <w:tblW w:w="15058" w:type="dxa"/>
        <w:tblLook w:val="04A0" w:firstRow="1" w:lastRow="0" w:firstColumn="1" w:lastColumn="0" w:noHBand="0" w:noVBand="1"/>
      </w:tblPr>
      <w:tblGrid>
        <w:gridCol w:w="1797"/>
        <w:gridCol w:w="6471"/>
        <w:gridCol w:w="5348"/>
        <w:gridCol w:w="1442"/>
      </w:tblGrid>
      <w:tr w:rsidR="007203FC" w:rsidRPr="008943A7" w14:paraId="5DF405F4" w14:textId="77777777" w:rsidTr="0023379C">
        <w:trPr>
          <w:trHeight w:val="558"/>
        </w:trPr>
        <w:tc>
          <w:tcPr>
            <w:tcW w:w="1555" w:type="dxa"/>
          </w:tcPr>
          <w:p w14:paraId="0C7039DF" w14:textId="34CC13E2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6520" w:type="dxa"/>
          </w:tcPr>
          <w:p w14:paraId="77E53B52" w14:textId="65EC2A7C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Действия учителя</w:t>
            </w:r>
          </w:p>
        </w:tc>
        <w:tc>
          <w:tcPr>
            <w:tcW w:w="5528" w:type="dxa"/>
          </w:tcPr>
          <w:p w14:paraId="3021B924" w14:textId="2D407EFB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Действия учащихся</w:t>
            </w:r>
          </w:p>
        </w:tc>
        <w:tc>
          <w:tcPr>
            <w:tcW w:w="1455" w:type="dxa"/>
          </w:tcPr>
          <w:p w14:paraId="18C879C4" w14:textId="728B66D6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7203FC" w:rsidRPr="008943A7" w14:paraId="2A4D05FA" w14:textId="77777777" w:rsidTr="0023379C">
        <w:trPr>
          <w:trHeight w:val="534"/>
        </w:trPr>
        <w:tc>
          <w:tcPr>
            <w:tcW w:w="1555" w:type="dxa"/>
          </w:tcPr>
          <w:p w14:paraId="759552DB" w14:textId="5653964B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6520" w:type="dxa"/>
          </w:tcPr>
          <w:p w14:paraId="02801D7D" w14:textId="3BE0A852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учащихся, настраивает на работу</w:t>
            </w:r>
          </w:p>
        </w:tc>
        <w:tc>
          <w:tcPr>
            <w:tcW w:w="5528" w:type="dxa"/>
          </w:tcPr>
          <w:p w14:paraId="07F7FC16" w14:textId="67CBA1A0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Проверяют готовность к занятию</w:t>
            </w:r>
          </w:p>
        </w:tc>
        <w:tc>
          <w:tcPr>
            <w:tcW w:w="1455" w:type="dxa"/>
          </w:tcPr>
          <w:p w14:paraId="4F8E89E5" w14:textId="0C5B6731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Готовы к работе</w:t>
            </w:r>
          </w:p>
        </w:tc>
      </w:tr>
      <w:tr w:rsidR="007203FC" w:rsidRPr="008943A7" w14:paraId="78BBF52C" w14:textId="77777777" w:rsidTr="0023379C">
        <w:trPr>
          <w:trHeight w:val="271"/>
        </w:trPr>
        <w:tc>
          <w:tcPr>
            <w:tcW w:w="1555" w:type="dxa"/>
          </w:tcPr>
          <w:p w14:paraId="2791C1DD" w14:textId="77777777" w:rsidR="000736E5" w:rsidRPr="008943A7" w:rsidRDefault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</w:t>
            </w:r>
          </w:p>
          <w:p w14:paraId="67EB12AC" w14:textId="1E2FB725" w:rsidR="001B285F" w:rsidRPr="008943A7" w:rsidRDefault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142E5060" w14:textId="404B97AF" w:rsidR="007235D3" w:rsidRPr="008943A7" w:rsidRDefault="00723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Ребята, вы пришли в лабораторию географии и будете сегодня работать специалистами по ветру.</w:t>
            </w:r>
            <w:r w:rsidR="001B285F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Вы сегодня прикоснётесь к основам этой профессии</w:t>
            </w:r>
            <w:r w:rsidR="003C2CEB" w:rsidRPr="00894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481F76" w14:textId="77777777" w:rsidR="00A82166" w:rsidRPr="008943A7" w:rsidRDefault="00723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Давайте попробуем разобраться, что это за профессия? (показываю картинку)</w:t>
            </w:r>
            <w:r w:rsidR="00A82166" w:rsidRPr="00894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5ED1E2" w14:textId="77777777" w:rsidR="000736E5" w:rsidRPr="008943A7" w:rsidRDefault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Как вы думаете, специалист какой профессии здесь изображён?</w:t>
            </w:r>
            <w:r w:rsidR="007235D3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41D8B5" w14:textId="77777777" w:rsidR="00A82166" w:rsidRPr="008943A7" w:rsidRDefault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А какие бывают строители?</w:t>
            </w:r>
          </w:p>
          <w:p w14:paraId="7D380869" w14:textId="0D5908A8" w:rsidR="00A82166" w:rsidRPr="008943A7" w:rsidRDefault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Да. Мы сегодня будем специалистами по ветру в сфере строительства высотных зданий.</w:t>
            </w:r>
            <w:r w:rsidR="00FD3037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(прочитайте в справочнике, что такое небоскрёбы)</w:t>
            </w:r>
            <w:r w:rsidR="00F16815" w:rsidRPr="00894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ADC6DC" w14:textId="63EC70E6" w:rsidR="00F16815" w:rsidRPr="008943A7" w:rsidRDefault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Ребята подумайте и скажите, какие условия нужно учитывать, чтобы построить очень высокий дом?</w:t>
            </w:r>
          </w:p>
          <w:p w14:paraId="14D1A02C" w14:textId="77777777" w:rsidR="00A82166" w:rsidRPr="008943A7" w:rsidRDefault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думаете, а зачем в строительстве высоких домов-небоскрёбов нужны специалисты по ветру? </w:t>
            </w:r>
          </w:p>
          <w:p w14:paraId="735C831D" w14:textId="77777777" w:rsidR="0082504E" w:rsidRPr="008943A7" w:rsidRDefault="00825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А что такому человеку нужно знать, чтобы стать высококлассным специалистом?</w:t>
            </w:r>
          </w:p>
          <w:p w14:paraId="2E63D907" w14:textId="77777777" w:rsidR="0082504E" w:rsidRPr="008943A7" w:rsidRDefault="00825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Показываю картинки с различными формами зданий.</w:t>
            </w:r>
          </w:p>
          <w:p w14:paraId="079C4648" w14:textId="77777777" w:rsidR="0082504E" w:rsidRPr="008943A7" w:rsidRDefault="00825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Как вы думаете, здания какой формы нельзя строить очень высокими?</w:t>
            </w:r>
          </w:p>
          <w:p w14:paraId="4860056F" w14:textId="16861EB4" w:rsidR="001B285F" w:rsidRPr="008943A7" w:rsidRDefault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А почему?</w:t>
            </w:r>
          </w:p>
        </w:tc>
        <w:tc>
          <w:tcPr>
            <w:tcW w:w="5528" w:type="dxa"/>
          </w:tcPr>
          <w:p w14:paraId="0211EA46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C0131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124F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B4716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ABFFD" w14:textId="1925B80D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Обсуждают, отвечают: строитель</w:t>
            </w:r>
          </w:p>
          <w:p w14:paraId="4633CF3C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443F1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14:paraId="344AA37C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AFA9A" w14:textId="77777777" w:rsidR="00A82166" w:rsidRPr="008943A7" w:rsidRDefault="00A82166" w:rsidP="00A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детей.</w:t>
            </w:r>
            <w:r w:rsidR="0082504E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(помогают инженерам-строителям проектировать высокие здания)</w:t>
            </w:r>
          </w:p>
          <w:p w14:paraId="18CD92FA" w14:textId="77777777" w:rsidR="0082504E" w:rsidRPr="008943A7" w:rsidRDefault="0082504E" w:rsidP="00825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544CF" w14:textId="77777777" w:rsidR="0082504E" w:rsidRPr="008943A7" w:rsidRDefault="0082504E" w:rsidP="00825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ответы детей (все о ветре)</w:t>
            </w:r>
          </w:p>
          <w:p w14:paraId="614C18BF" w14:textId="77777777" w:rsidR="001B285F" w:rsidRPr="008943A7" w:rsidRDefault="001B285F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11C04" w14:textId="77777777" w:rsidR="001B285F" w:rsidRPr="008943A7" w:rsidRDefault="001B285F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07F37" w14:textId="3D88E06F" w:rsidR="003C2CEB" w:rsidRPr="008943A7" w:rsidRDefault="00F16815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(рельеф, сейсмичность территории</w:t>
            </w:r>
            <w:r w:rsidR="00314C7C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и т.д</w:t>
            </w: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F6CDF1" w14:textId="77777777" w:rsidR="003C2CEB" w:rsidRPr="008943A7" w:rsidRDefault="003C2CEB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CC562" w14:textId="77777777" w:rsidR="003C2CEB" w:rsidRPr="008943A7" w:rsidRDefault="003C2CEB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A9F5B" w14:textId="4F474707" w:rsidR="001B285F" w:rsidRPr="008943A7" w:rsidRDefault="001B285F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(прямоугольной и квадратной формы)</w:t>
            </w:r>
          </w:p>
          <w:p w14:paraId="26BD4359" w14:textId="7958E97F" w:rsidR="001B285F" w:rsidRPr="008943A7" w:rsidRDefault="001B285F" w:rsidP="001B2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Предполагаемые ответы</w:t>
            </w:r>
          </w:p>
        </w:tc>
        <w:tc>
          <w:tcPr>
            <w:tcW w:w="1455" w:type="dxa"/>
          </w:tcPr>
          <w:p w14:paraId="45CD86DF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FC" w:rsidRPr="008943A7" w14:paraId="7CE4FBB0" w14:textId="77777777" w:rsidTr="0023379C">
        <w:trPr>
          <w:trHeight w:val="287"/>
        </w:trPr>
        <w:tc>
          <w:tcPr>
            <w:tcW w:w="1555" w:type="dxa"/>
          </w:tcPr>
          <w:p w14:paraId="5DB982DB" w14:textId="49755080" w:rsidR="000736E5" w:rsidRPr="008943A7" w:rsidRDefault="001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Проблема </w:t>
            </w:r>
          </w:p>
        </w:tc>
        <w:tc>
          <w:tcPr>
            <w:tcW w:w="6520" w:type="dxa"/>
          </w:tcPr>
          <w:p w14:paraId="4F81E004" w14:textId="2F499C97" w:rsidR="000736E5" w:rsidRPr="008943A7" w:rsidRDefault="001D3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Почему небоскрёбы нельзя строить квадратной и прямоугольной формы?</w:t>
            </w:r>
          </w:p>
        </w:tc>
        <w:tc>
          <w:tcPr>
            <w:tcW w:w="5528" w:type="dxa"/>
          </w:tcPr>
          <w:p w14:paraId="447BC701" w14:textId="13BAD557" w:rsidR="000736E5" w:rsidRPr="008943A7" w:rsidRDefault="0066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Пытаются ответить</w:t>
            </w:r>
          </w:p>
        </w:tc>
        <w:tc>
          <w:tcPr>
            <w:tcW w:w="1455" w:type="dxa"/>
          </w:tcPr>
          <w:p w14:paraId="5B8E4B20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FC" w:rsidRPr="008943A7" w14:paraId="6C13C7B1" w14:textId="77777777" w:rsidTr="0023379C">
        <w:trPr>
          <w:trHeight w:val="287"/>
        </w:trPr>
        <w:tc>
          <w:tcPr>
            <w:tcW w:w="1555" w:type="dxa"/>
          </w:tcPr>
          <w:p w14:paraId="779892CF" w14:textId="3E0859AB" w:rsidR="000736E5" w:rsidRPr="008943A7" w:rsidRDefault="00EF7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</w:t>
            </w:r>
          </w:p>
        </w:tc>
        <w:tc>
          <w:tcPr>
            <w:tcW w:w="6520" w:type="dxa"/>
          </w:tcPr>
          <w:p w14:paraId="7D83714B" w14:textId="71B61D56" w:rsidR="000736E5" w:rsidRPr="008943A7" w:rsidRDefault="0066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Чтобы ответить на этот вопрос, нам нужно сначала узнать все о ветре</w:t>
            </w:r>
            <w:r w:rsidR="00FD3037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(что такое ветер и его основные характеристики, влияющие на строительство высоток)</w:t>
            </w:r>
          </w:p>
          <w:p w14:paraId="72905750" w14:textId="05A0BB42" w:rsidR="00EF7C40" w:rsidRPr="008943A7" w:rsidRDefault="00EF7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Итак, что мы сегодня должны узнать или изучить? Т.е какую цель поставим на сегодняшнее занятие.</w:t>
            </w:r>
          </w:p>
          <w:p w14:paraId="04F15337" w14:textId="1DD9C803" w:rsidR="00F16815" w:rsidRPr="008943A7" w:rsidRDefault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Что нам нужно для этого сделать?</w:t>
            </w:r>
          </w:p>
          <w:p w14:paraId="46DAD156" w14:textId="630155AE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(задачи)</w:t>
            </w:r>
          </w:p>
          <w:p w14:paraId="657E17AD" w14:textId="64259E0E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Ребята, как вы думаете, а какое исследование мы сегодня можем провести?</w:t>
            </w:r>
          </w:p>
          <w:p w14:paraId="4D873F33" w14:textId="77777777" w:rsidR="00FD303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А на любое исследование </w:t>
            </w:r>
            <w:r w:rsidR="00B426F4" w:rsidRPr="008943A7">
              <w:rPr>
                <w:rFonts w:ascii="Times New Roman" w:hAnsi="Times New Roman" w:cs="Times New Roman"/>
                <w:sz w:val="24"/>
                <w:szCs w:val="24"/>
              </w:rPr>
              <w:t>нужно выдвинуть гипотезу т.е то, что мы можем либо доказать, либо опровергнуть.</w:t>
            </w:r>
          </w:p>
          <w:p w14:paraId="37C8AFBE" w14:textId="77777777" w:rsidR="00314C7C" w:rsidRPr="008943A7" w:rsidRDefault="00314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1A37D" w14:textId="77777777" w:rsidR="00314C7C" w:rsidRPr="008943A7" w:rsidRDefault="00314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0C8DB" w14:textId="52DE4FF5" w:rsidR="00314C7C" w:rsidRPr="008943A7" w:rsidRDefault="00314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Какие методы мы будем использовать в своем исследовании?</w:t>
            </w:r>
          </w:p>
        </w:tc>
        <w:tc>
          <w:tcPr>
            <w:tcW w:w="5528" w:type="dxa"/>
          </w:tcPr>
          <w:p w14:paraId="095FB3D3" w14:textId="1E0F7F42" w:rsidR="000736E5" w:rsidRPr="008943A7" w:rsidRDefault="00FD3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67281" w:rsidRPr="008943A7">
              <w:rPr>
                <w:rFonts w:ascii="Times New Roman" w:hAnsi="Times New Roman" w:cs="Times New Roman"/>
                <w:sz w:val="24"/>
                <w:szCs w:val="24"/>
              </w:rPr>
              <w:t>лушают</w:t>
            </w:r>
          </w:p>
          <w:p w14:paraId="20E2F217" w14:textId="77777777" w:rsidR="00FD3037" w:rsidRPr="008943A7" w:rsidRDefault="00FD3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943D2" w14:textId="77777777" w:rsidR="00FD3037" w:rsidRPr="008943A7" w:rsidRDefault="00FD3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F7925" w14:textId="20492DEA" w:rsidR="00EF7C40" w:rsidRPr="008943A7" w:rsidRDefault="00EF7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Пробуют сформулировать цель занятия (выяснить</w:t>
            </w:r>
            <w:r w:rsidR="00F16815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влияние ветра на строительство небоскрёбов)</w:t>
            </w:r>
          </w:p>
          <w:p w14:paraId="0F093562" w14:textId="77777777" w:rsidR="00F16815" w:rsidRPr="008943A7" w:rsidRDefault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9AC71" w14:textId="5C0AECDC" w:rsidR="00F16815" w:rsidRPr="008943A7" w:rsidRDefault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Изучить тему «ветер», провести исследования.</w:t>
            </w:r>
          </w:p>
          <w:p w14:paraId="6632AC18" w14:textId="77777777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A9271" w14:textId="01224584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14:paraId="7BBDAC7F" w14:textId="77777777" w:rsidR="00FD3037" w:rsidRPr="008943A7" w:rsidRDefault="00B42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Предполагаемая гипотеза</w:t>
            </w:r>
            <w:r w:rsidR="00314C7C" w:rsidRPr="008943A7">
              <w:rPr>
                <w:rFonts w:ascii="Times New Roman" w:hAnsi="Times New Roman" w:cs="Times New Roman"/>
                <w:sz w:val="24"/>
                <w:szCs w:val="24"/>
              </w:rPr>
              <w:t>: ветер может разрушить очень высокое здание (ветер опасен для высоких домов), или сила ветра влияет на строительство небоскрёбов.</w:t>
            </w:r>
          </w:p>
          <w:p w14:paraId="3A05D8AA" w14:textId="77777777" w:rsidR="00314C7C" w:rsidRPr="008943A7" w:rsidRDefault="00314C7C" w:rsidP="00314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6611C" w14:textId="21B714F1" w:rsidR="00314C7C" w:rsidRPr="008943A7" w:rsidRDefault="00314C7C" w:rsidP="00314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(наблюдение, опыт, анализ)</w:t>
            </w:r>
          </w:p>
        </w:tc>
        <w:tc>
          <w:tcPr>
            <w:tcW w:w="1455" w:type="dxa"/>
          </w:tcPr>
          <w:p w14:paraId="2F084A36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FC" w:rsidRPr="008943A7" w14:paraId="7841BDCA" w14:textId="77777777" w:rsidTr="0023379C">
        <w:trPr>
          <w:trHeight w:val="271"/>
        </w:trPr>
        <w:tc>
          <w:tcPr>
            <w:tcW w:w="1555" w:type="dxa"/>
          </w:tcPr>
          <w:p w14:paraId="4DE0B57B" w14:textId="2455D6D0" w:rsidR="000736E5" w:rsidRPr="008943A7" w:rsidRDefault="005E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теоретического материала</w:t>
            </w:r>
          </w:p>
        </w:tc>
        <w:tc>
          <w:tcPr>
            <w:tcW w:w="6520" w:type="dxa"/>
          </w:tcPr>
          <w:p w14:paraId="77FB4F47" w14:textId="77777777" w:rsidR="00F16815" w:rsidRPr="008943A7" w:rsidRDefault="00F16815" w:rsidP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1.Что такое ветер?</w:t>
            </w:r>
          </w:p>
          <w:p w14:paraId="308D448C" w14:textId="226E9418" w:rsidR="00F16815" w:rsidRPr="008943A7" w:rsidRDefault="00F16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Назовите причину образования ветра. Вспомните изученный на уроках материал.</w:t>
            </w:r>
          </w:p>
          <w:p w14:paraId="6F052C16" w14:textId="77777777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AFA65" w14:textId="1D5207E2" w:rsidR="000736E5" w:rsidRPr="008943A7" w:rsidRDefault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Скажите, какими приборами измеряют силу, скорость и направление ветра. Если не помните, у вас есть информация в справочнике.</w:t>
            </w:r>
          </w:p>
          <w:p w14:paraId="1B511ACE" w14:textId="285032AF" w:rsidR="00163A3B" w:rsidRPr="008943A7" w:rsidRDefault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А если у вас нет этих приборов, </w:t>
            </w:r>
            <w:r w:rsidR="00D51F17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а вам нужно узнать приблизительную скорость и направление ветра, </w:t>
            </w: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тогда чем ещё можно измерить эти показатели ветра?</w:t>
            </w:r>
          </w:p>
          <w:p w14:paraId="06AD2842" w14:textId="3E76A34F" w:rsidR="00EF5F3E" w:rsidRPr="008943A7" w:rsidRDefault="00EF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Сила ветра бывает разная. Назовите, какой бывает ветер?</w:t>
            </w:r>
          </w:p>
          <w:p w14:paraId="6AC9B3D4" w14:textId="77777777" w:rsidR="00BE7F81" w:rsidRPr="008943A7" w:rsidRDefault="00EF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В 1960</w:t>
            </w:r>
            <w:r w:rsidR="00262323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г. Была изобретена шкала Бофорта, с помощью которой измеряют силу ветра в баллах (от 0 до 12)</w:t>
            </w:r>
          </w:p>
          <w:p w14:paraId="2F6874EC" w14:textId="663ACC76" w:rsidR="00262323" w:rsidRPr="008943A7" w:rsidRDefault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Рассмотрите шкалу и попробуйте примерно определить силу ветра в данный момент.</w:t>
            </w:r>
          </w:p>
        </w:tc>
        <w:tc>
          <w:tcPr>
            <w:tcW w:w="5528" w:type="dxa"/>
          </w:tcPr>
          <w:p w14:paraId="734036CC" w14:textId="77777777" w:rsidR="00D51F17" w:rsidRPr="008943A7" w:rsidRDefault="00D51F17" w:rsidP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Отвечают – движение воздуха</w:t>
            </w:r>
          </w:p>
          <w:p w14:paraId="46B386D5" w14:textId="01831890" w:rsidR="00D51F17" w:rsidRPr="008943A7" w:rsidRDefault="00D51F17" w:rsidP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Солнце по-разному нагревает земную поверхность. А з.п по-разному нагревает воздух. И когда тёплый воздух встречается с холодным- возникает ветер из-за разности в АД.</w:t>
            </w:r>
          </w:p>
          <w:p w14:paraId="248A9343" w14:textId="77777777" w:rsidR="00D51F17" w:rsidRPr="008943A7" w:rsidRDefault="00D51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A2041" w14:textId="70486654" w:rsidR="000736E5" w:rsidRPr="008943A7" w:rsidRDefault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Называют: флюгер, анемометр, мешок-колдун (ветродуй).</w:t>
            </w:r>
          </w:p>
          <w:p w14:paraId="772BA713" w14:textId="77777777" w:rsidR="00163A3B" w:rsidRPr="008943A7" w:rsidRDefault="00163A3B" w:rsidP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B09B9" w14:textId="77777777" w:rsidR="00D51F17" w:rsidRPr="008943A7" w:rsidRDefault="00D51F17" w:rsidP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5DB01" w14:textId="77777777" w:rsidR="00D51F17" w:rsidRPr="008943A7" w:rsidRDefault="00D51F17" w:rsidP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64572" w14:textId="171A63C0" w:rsidR="00163A3B" w:rsidRPr="008943A7" w:rsidRDefault="00163A3B" w:rsidP="00163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Называют: </w:t>
            </w:r>
            <w:r w:rsidR="00BE7F81" w:rsidRPr="008943A7">
              <w:rPr>
                <w:rFonts w:ascii="Times New Roman" w:hAnsi="Times New Roman" w:cs="Times New Roman"/>
                <w:sz w:val="24"/>
                <w:szCs w:val="24"/>
              </w:rPr>
              <w:t>вертушка, по ветв</w:t>
            </w:r>
            <w:r w:rsidR="00D51F17" w:rsidRPr="008943A7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BE7F81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деревьев,</w:t>
            </w:r>
            <w:r w:rsidR="00EF5F3E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облака</w:t>
            </w:r>
            <w:r w:rsidR="00D51F17" w:rsidRPr="008943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F5F3E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7F81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F17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E7F81" w:rsidRPr="008943A7">
              <w:rPr>
                <w:rFonts w:ascii="Times New Roman" w:hAnsi="Times New Roman" w:cs="Times New Roman"/>
                <w:sz w:val="24"/>
                <w:szCs w:val="24"/>
              </w:rPr>
              <w:t>дым</w:t>
            </w:r>
            <w:r w:rsidR="00D51F17" w:rsidRPr="008943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E7F81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 от труб, развешанные флажки и т.д)</w:t>
            </w:r>
          </w:p>
          <w:p w14:paraId="624EB638" w14:textId="77777777" w:rsidR="00EF5F3E" w:rsidRPr="008943A7" w:rsidRDefault="00EF5F3E" w:rsidP="00EF5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(слабый, сильный, ураганный и т.д)</w:t>
            </w:r>
          </w:p>
          <w:p w14:paraId="33A81504" w14:textId="77777777" w:rsidR="00262323" w:rsidRPr="008943A7" w:rsidRDefault="00262323" w:rsidP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A592D" w14:textId="6F0C6DB3" w:rsidR="00262323" w:rsidRPr="008943A7" w:rsidRDefault="00262323" w:rsidP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Рассматривают шкалу и определяют силу ветра .</w:t>
            </w:r>
          </w:p>
        </w:tc>
        <w:tc>
          <w:tcPr>
            <w:tcW w:w="1455" w:type="dxa"/>
          </w:tcPr>
          <w:p w14:paraId="061BEC37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FC" w:rsidRPr="008943A7" w14:paraId="70A0AA57" w14:textId="77777777" w:rsidTr="0023379C">
        <w:trPr>
          <w:trHeight w:val="287"/>
        </w:trPr>
        <w:tc>
          <w:tcPr>
            <w:tcW w:w="1555" w:type="dxa"/>
          </w:tcPr>
          <w:p w14:paraId="0D1AD6FC" w14:textId="6C02280A" w:rsidR="000736E5" w:rsidRPr="008943A7" w:rsidRDefault="00BE7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Практическая часть – изготовление вертушек</w:t>
            </w:r>
          </w:p>
        </w:tc>
        <w:tc>
          <w:tcPr>
            <w:tcW w:w="6520" w:type="dxa"/>
          </w:tcPr>
          <w:p w14:paraId="41645317" w14:textId="5E46937B" w:rsidR="000736E5" w:rsidRPr="008943A7" w:rsidRDefault="00BE7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Мы сейчас с вами изготовим сами вертушки и по ним будем определять силу ветра на территории школы</w:t>
            </w:r>
          </w:p>
        </w:tc>
        <w:tc>
          <w:tcPr>
            <w:tcW w:w="5528" w:type="dxa"/>
          </w:tcPr>
          <w:p w14:paraId="40D464A9" w14:textId="6CF93C45" w:rsidR="000736E5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Изготавливают вертушки</w:t>
            </w:r>
          </w:p>
        </w:tc>
        <w:tc>
          <w:tcPr>
            <w:tcW w:w="1455" w:type="dxa"/>
          </w:tcPr>
          <w:p w14:paraId="2F266FED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6E5" w:rsidRPr="008943A7" w14:paraId="2616F0D5" w14:textId="77777777" w:rsidTr="00772DB6">
        <w:trPr>
          <w:trHeight w:val="1837"/>
        </w:trPr>
        <w:tc>
          <w:tcPr>
            <w:tcW w:w="1555" w:type="dxa"/>
          </w:tcPr>
          <w:p w14:paraId="03F838D7" w14:textId="77777777" w:rsidR="000736E5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  <w:p w14:paraId="4CC35A9A" w14:textId="77777777" w:rsidR="00262323" w:rsidRPr="008943A7" w:rsidRDefault="00262323" w:rsidP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3C43D" w14:textId="6A717671" w:rsidR="00262323" w:rsidRPr="008943A7" w:rsidRDefault="00262323" w:rsidP="00262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599254E" w14:textId="77777777" w:rsidR="00772DB6" w:rsidRPr="008943A7" w:rsidRDefault="00772DB6" w:rsidP="00772D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Возьмите изготовленную вами вертушку</w:t>
            </w:r>
          </w:p>
          <w:p w14:paraId="1F38FE2D" w14:textId="77777777" w:rsidR="00772DB6" w:rsidRPr="008943A7" w:rsidRDefault="00772DB6" w:rsidP="00772DB6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943A7">
              <w:rPr>
                <w:rFonts w:ascii="Times New Roman" w:hAnsi="Times New Roman" w:cs="Times New Roman"/>
                <w:bCs/>
                <w:sz w:val="24"/>
                <w:szCs w:val="24"/>
              </w:rPr>
              <w:t>измерьте ею степень силы ветра на разных участках территории школы (слабый, средний, сильный).</w:t>
            </w:r>
          </w:p>
          <w:p w14:paraId="687BB9D8" w14:textId="77777777" w:rsidR="00772DB6" w:rsidRPr="008943A7" w:rsidRDefault="00772DB6" w:rsidP="00772DB6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Данные занесите в таблицу.</w:t>
            </w:r>
            <w:r w:rsidRPr="00894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Сделайте вывод: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961"/>
              <w:gridCol w:w="1962"/>
              <w:gridCol w:w="1962"/>
            </w:tblGrid>
            <w:tr w:rsidR="00772DB6" w:rsidRPr="008943A7" w14:paraId="1321FDED" w14:textId="77777777" w:rsidTr="00F61161">
              <w:trPr>
                <w:trHeight w:val="274"/>
              </w:trPr>
              <w:tc>
                <w:tcPr>
                  <w:tcW w:w="2465" w:type="dxa"/>
                </w:tcPr>
                <w:p w14:paraId="6D9587D4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1</w:t>
                  </w:r>
                </w:p>
              </w:tc>
              <w:tc>
                <w:tcPr>
                  <w:tcW w:w="2465" w:type="dxa"/>
                </w:tcPr>
                <w:p w14:paraId="1C88D398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2</w:t>
                  </w:r>
                </w:p>
              </w:tc>
              <w:tc>
                <w:tcPr>
                  <w:tcW w:w="2465" w:type="dxa"/>
                </w:tcPr>
                <w:p w14:paraId="482A2032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3</w:t>
                  </w:r>
                </w:p>
              </w:tc>
            </w:tr>
            <w:tr w:rsidR="00772DB6" w:rsidRPr="008943A7" w14:paraId="0E1AA4AB" w14:textId="77777777" w:rsidTr="00F61161">
              <w:trPr>
                <w:trHeight w:val="274"/>
              </w:trPr>
              <w:tc>
                <w:tcPr>
                  <w:tcW w:w="2465" w:type="dxa"/>
                </w:tcPr>
                <w:p w14:paraId="1A1725D2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5" w:type="dxa"/>
                </w:tcPr>
                <w:p w14:paraId="0512B006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5" w:type="dxa"/>
                </w:tcPr>
                <w:p w14:paraId="38F79BA4" w14:textId="77777777" w:rsidR="00772DB6" w:rsidRPr="008943A7" w:rsidRDefault="00772DB6" w:rsidP="00772DB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07265E30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4817CA8" w14:textId="77777777" w:rsidR="000736E5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Проводят исследования, заносят данные в таблицу, делают выводы</w:t>
            </w:r>
          </w:p>
          <w:p w14:paraId="4B24E65C" w14:textId="42ADC721" w:rsidR="003C3F48" w:rsidRPr="008943A7" w:rsidRDefault="001F2E7A" w:rsidP="003C3F48">
            <w:pPr>
              <w:shd w:val="clear" w:color="auto" w:fill="FFFFFF"/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  <w:r w:rsidR="003C3F48" w:rsidRPr="008943A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 Сила ветра</w:t>
            </w:r>
            <w:r w:rsidR="003C3F48"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 (иначе говоря, скорость), зависит от высоты, на которой дует ветер, и от атмосферного давления. Чем больше разница температур между воздушными массами, тем сильнее ветер. Скорость ветра измеряется в метрах в секунду, километрах в час или баллах (1 балл равен 2 м/с). Средняя многолетняя скорость ветра у земной поверхности – 4-9 м/с. Ветер скоростью 5-8 м/с считается умеренным, выше 14 </w:t>
            </w:r>
            <w:r w:rsidR="003C3F48"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>м/с – сильным, выше 20-25 м/с – штормом, выше 30-35 м/с – ураганом.</w:t>
            </w:r>
          </w:p>
          <w:p w14:paraId="1454F876" w14:textId="61A644E4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B4843" w14:textId="77777777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3F12A" w14:textId="77777777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8D83E" w14:textId="77777777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81DF1" w14:textId="1AD72D45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7AA1A3D4" w14:textId="77777777" w:rsidR="000736E5" w:rsidRPr="008943A7" w:rsidRDefault="000736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DB6" w:rsidRPr="008943A7" w14:paraId="2247FF00" w14:textId="77777777" w:rsidTr="00772DB6">
        <w:trPr>
          <w:trHeight w:val="1837"/>
        </w:trPr>
        <w:tc>
          <w:tcPr>
            <w:tcW w:w="1555" w:type="dxa"/>
          </w:tcPr>
          <w:p w14:paraId="4CCF6931" w14:textId="77777777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800F07C" w14:textId="4F692A9F" w:rsidR="001F2E7A" w:rsidRPr="008943A7" w:rsidRDefault="001F2E7A" w:rsidP="001F2E7A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2.Используя мыльные  пузыри и компас определите направление и скорость ветра.</w:t>
            </w:r>
          </w:p>
          <w:p w14:paraId="37169B4A" w14:textId="77777777" w:rsidR="001F2E7A" w:rsidRPr="008943A7" w:rsidRDefault="001F2E7A" w:rsidP="001F2E7A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Данные занесите в таблицу.</w:t>
            </w:r>
            <w:r w:rsidRPr="00894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Сделайте вывод:</w:t>
            </w:r>
          </w:p>
          <w:tbl>
            <w:tblPr>
              <w:tblStyle w:val="a3"/>
              <w:tblW w:w="0" w:type="auto"/>
              <w:tblInd w:w="635" w:type="dxa"/>
              <w:tblLook w:val="04A0" w:firstRow="1" w:lastRow="0" w:firstColumn="1" w:lastColumn="0" w:noHBand="0" w:noVBand="1"/>
            </w:tblPr>
            <w:tblGrid>
              <w:gridCol w:w="1554"/>
              <w:gridCol w:w="1443"/>
              <w:gridCol w:w="1291"/>
              <w:gridCol w:w="1322"/>
            </w:tblGrid>
            <w:tr w:rsidR="001F2E7A" w:rsidRPr="008943A7" w14:paraId="0B73D92F" w14:textId="77777777" w:rsidTr="001F2E7A">
              <w:trPr>
                <w:trHeight w:val="274"/>
              </w:trPr>
              <w:tc>
                <w:tcPr>
                  <w:tcW w:w="1194" w:type="dxa"/>
                </w:tcPr>
                <w:p w14:paraId="285DE04A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</w:tcPr>
                <w:p w14:paraId="79504257" w14:textId="48881A18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1</w:t>
                  </w:r>
                </w:p>
              </w:tc>
              <w:tc>
                <w:tcPr>
                  <w:tcW w:w="1388" w:type="dxa"/>
                </w:tcPr>
                <w:p w14:paraId="170E095B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2</w:t>
                  </w:r>
                </w:p>
              </w:tc>
              <w:tc>
                <w:tcPr>
                  <w:tcW w:w="1433" w:type="dxa"/>
                </w:tcPr>
                <w:p w14:paraId="1089A461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3</w:t>
                  </w:r>
                </w:p>
              </w:tc>
            </w:tr>
            <w:tr w:rsidR="001F2E7A" w:rsidRPr="008943A7" w14:paraId="1A40258A" w14:textId="77777777" w:rsidTr="001F2E7A">
              <w:trPr>
                <w:trHeight w:val="274"/>
              </w:trPr>
              <w:tc>
                <w:tcPr>
                  <w:tcW w:w="1194" w:type="dxa"/>
                </w:tcPr>
                <w:p w14:paraId="1D4E0063" w14:textId="07B9DF03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Скорость </w:t>
                  </w:r>
                </w:p>
              </w:tc>
              <w:tc>
                <w:tcPr>
                  <w:tcW w:w="1605" w:type="dxa"/>
                </w:tcPr>
                <w:p w14:paraId="765F9F89" w14:textId="34723AFE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14:paraId="4D784534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1A03AE3D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1F2E7A" w:rsidRPr="008943A7" w14:paraId="26D32DF0" w14:textId="77777777" w:rsidTr="001F2E7A">
              <w:trPr>
                <w:trHeight w:val="274"/>
              </w:trPr>
              <w:tc>
                <w:tcPr>
                  <w:tcW w:w="1194" w:type="dxa"/>
                </w:tcPr>
                <w:p w14:paraId="1B2E8D86" w14:textId="6C14D508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Направление </w:t>
                  </w:r>
                </w:p>
              </w:tc>
              <w:tc>
                <w:tcPr>
                  <w:tcW w:w="1605" w:type="dxa"/>
                </w:tcPr>
                <w:p w14:paraId="63F7FFE1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14:paraId="3C204F67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3E92F524" w14:textId="77777777" w:rsidR="001F2E7A" w:rsidRPr="008943A7" w:rsidRDefault="001F2E7A" w:rsidP="001F2E7A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C034BA0" w14:textId="77777777" w:rsidR="00772DB6" w:rsidRPr="008943A7" w:rsidRDefault="00772DB6" w:rsidP="001F2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14:paraId="5058D1FD" w14:textId="77777777" w:rsidR="003C3F48" w:rsidRPr="008943A7" w:rsidRDefault="007203FC" w:rsidP="003C3F48">
            <w:pPr>
              <w:shd w:val="clear" w:color="auto" w:fill="FFFFFF"/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Примерный в</w:t>
            </w:r>
            <w:r w:rsidR="001F2E7A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ывод: </w:t>
            </w:r>
            <w:r w:rsidR="003C3F48" w:rsidRPr="008943A7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Скорость ветра</w:t>
            </w:r>
            <w:r w:rsidR="003C3F48"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отличается большим непостоянством: она изменяется не только за продолжительное время, но и за короткие промежутки времени (в течение часа, минуты и даже секунды) на большую величину.</w:t>
            </w:r>
          </w:p>
          <w:p w14:paraId="35791643" w14:textId="7A7CB5FE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0157D9B7" w14:textId="77777777" w:rsidR="00772DB6" w:rsidRPr="008943A7" w:rsidRDefault="00772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FC" w:rsidRPr="008943A7" w14:paraId="2AD8C805" w14:textId="77777777" w:rsidTr="00772DB6">
        <w:trPr>
          <w:trHeight w:val="1837"/>
        </w:trPr>
        <w:tc>
          <w:tcPr>
            <w:tcW w:w="1555" w:type="dxa"/>
          </w:tcPr>
          <w:p w14:paraId="674EDEFA" w14:textId="77777777" w:rsidR="007203FC" w:rsidRPr="008943A7" w:rsidRDefault="0072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14:paraId="07A78C02" w14:textId="6FEAAB9E" w:rsidR="007203FC" w:rsidRPr="008943A7" w:rsidRDefault="007203FC" w:rsidP="007203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3.Постройте из кубиков 3 разных по высоте здания-башни. </w:t>
            </w: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С помощью вентилятора определите на них воздействие ветра;</w:t>
            </w:r>
          </w:p>
          <w:p w14:paraId="41B2E7F7" w14:textId="77777777" w:rsidR="007203FC" w:rsidRPr="008943A7" w:rsidRDefault="007203FC" w:rsidP="007203FC">
            <w:pPr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Данные занесите в таблицу.</w:t>
            </w:r>
            <w:r w:rsidRPr="008943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Сделайте вывод: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940"/>
              <w:gridCol w:w="1948"/>
              <w:gridCol w:w="1997"/>
            </w:tblGrid>
            <w:tr w:rsidR="007203FC" w:rsidRPr="008943A7" w14:paraId="4B171615" w14:textId="77777777" w:rsidTr="00F61161">
              <w:trPr>
                <w:trHeight w:val="274"/>
              </w:trPr>
              <w:tc>
                <w:tcPr>
                  <w:tcW w:w="2465" w:type="dxa"/>
                </w:tcPr>
                <w:p w14:paraId="0779D443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1 (низкое)</w:t>
                  </w:r>
                </w:p>
              </w:tc>
              <w:tc>
                <w:tcPr>
                  <w:tcW w:w="2465" w:type="dxa"/>
                </w:tcPr>
                <w:p w14:paraId="67D0C689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2 (среднее по высоте)</w:t>
                  </w:r>
                </w:p>
              </w:tc>
              <w:tc>
                <w:tcPr>
                  <w:tcW w:w="2465" w:type="dxa"/>
                </w:tcPr>
                <w:p w14:paraId="4F5D5873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943A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3 (высокое)</w:t>
                  </w:r>
                </w:p>
              </w:tc>
            </w:tr>
            <w:tr w:rsidR="007203FC" w:rsidRPr="008943A7" w14:paraId="74600F62" w14:textId="77777777" w:rsidTr="00F61161">
              <w:trPr>
                <w:trHeight w:val="274"/>
              </w:trPr>
              <w:tc>
                <w:tcPr>
                  <w:tcW w:w="2465" w:type="dxa"/>
                </w:tcPr>
                <w:p w14:paraId="4FB70975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5" w:type="dxa"/>
                </w:tcPr>
                <w:p w14:paraId="3BF2A193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465" w:type="dxa"/>
                </w:tcPr>
                <w:p w14:paraId="662D5699" w14:textId="77777777" w:rsidR="007203FC" w:rsidRPr="008943A7" w:rsidRDefault="007203FC" w:rsidP="007203FC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010DDE7" w14:textId="77777777" w:rsidR="007203FC" w:rsidRPr="008943A7" w:rsidRDefault="007203FC" w:rsidP="001F2E7A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DDB4C8" w14:textId="77777777" w:rsidR="00B570A7" w:rsidRPr="008943A7" w:rsidRDefault="00B570A7" w:rsidP="001F2E7A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Возвращаемся к картинке с разными формами небоскрёбов. </w:t>
            </w:r>
          </w:p>
          <w:p w14:paraId="57CD0F76" w14:textId="31F21B61" w:rsidR="00B570A7" w:rsidRPr="008943A7" w:rsidRDefault="00B570A7" w:rsidP="001F2E7A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b/>
                <w:sz w:val="24"/>
                <w:szCs w:val="24"/>
              </w:rPr>
              <w:t>Почему все-таки нельзя строить дома-небоскрёбы прямоугольной и квадратной формы.</w:t>
            </w:r>
          </w:p>
        </w:tc>
        <w:tc>
          <w:tcPr>
            <w:tcW w:w="5528" w:type="dxa"/>
          </w:tcPr>
          <w:p w14:paraId="44215BCC" w14:textId="77777777" w:rsidR="007203FC" w:rsidRPr="008943A7" w:rsidRDefault="00720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Вывод: чем выше здание, тем быстрее оно разрушается ветром.</w:t>
            </w:r>
          </w:p>
          <w:p w14:paraId="7677AFAA" w14:textId="77777777" w:rsidR="003D1EBB" w:rsidRPr="008943A7" w:rsidRDefault="003D1EBB" w:rsidP="003D1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Приводят свои доводы и рассуждения</w:t>
            </w:r>
          </w:p>
          <w:p w14:paraId="1C16F01B" w14:textId="77777777" w:rsidR="00747FD2" w:rsidRPr="008943A7" w:rsidRDefault="00747FD2" w:rsidP="00747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B7C4D" w14:textId="77777777" w:rsidR="00747FD2" w:rsidRPr="008943A7" w:rsidRDefault="00747FD2" w:rsidP="00747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1B505" w14:textId="77777777" w:rsidR="00747FD2" w:rsidRPr="008943A7" w:rsidRDefault="00747FD2" w:rsidP="00747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68BAA" w14:textId="77777777" w:rsidR="00747FD2" w:rsidRPr="008943A7" w:rsidRDefault="00747FD2" w:rsidP="00747F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6F842" w14:textId="616C0304" w:rsidR="00747FD2" w:rsidRPr="008943A7" w:rsidRDefault="00747FD2" w:rsidP="00747F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Здания, в силу их протяженности и угловатости относятся к категории «плохо обтекаемые объекты», как следствие окружающая среда активно борется с этой помехой, пытаясь здание согнуть, закрутить, опрокинуть, оторвать или вдавить панели фасадов, и, вдобавок — опалить солнечными лучами и создать прочие неприятности.</w:t>
            </w:r>
          </w:p>
        </w:tc>
        <w:tc>
          <w:tcPr>
            <w:tcW w:w="1455" w:type="dxa"/>
          </w:tcPr>
          <w:p w14:paraId="01FEE661" w14:textId="77777777" w:rsidR="007203FC" w:rsidRPr="008943A7" w:rsidRDefault="007203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323" w:rsidRPr="008943A7" w14:paraId="45421AB6" w14:textId="77777777" w:rsidTr="00772DB6">
        <w:trPr>
          <w:trHeight w:val="1837"/>
        </w:trPr>
        <w:tc>
          <w:tcPr>
            <w:tcW w:w="1555" w:type="dxa"/>
          </w:tcPr>
          <w:p w14:paraId="7FBEB356" w14:textId="771F54D0" w:rsidR="00262323" w:rsidRPr="008943A7" w:rsidRDefault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Заключение, вывод</w:t>
            </w:r>
          </w:p>
        </w:tc>
        <w:tc>
          <w:tcPr>
            <w:tcW w:w="6520" w:type="dxa"/>
          </w:tcPr>
          <w:p w14:paraId="3461DFF6" w14:textId="7BB4E5AB" w:rsidR="003C3F48" w:rsidRPr="008943A7" w:rsidRDefault="005E1313" w:rsidP="00C54E0E">
            <w:pPr>
              <w:shd w:val="clear" w:color="auto" w:fill="FFFFFF"/>
              <w:spacing w:before="100" w:beforeAutospacing="1" w:after="15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Давайте подведём итого и сделаем выводы по н</w:t>
            </w:r>
            <w:r w:rsidR="00C54E0E"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</w:t>
            </w:r>
            <w:r w:rsidRPr="008943A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шему занятию.</w:t>
            </w:r>
          </w:p>
          <w:p w14:paraId="2825DC24" w14:textId="56808E51" w:rsidR="003C3F48" w:rsidRPr="008943A7" w:rsidRDefault="003C3F48" w:rsidP="003C3F48">
            <w:pPr>
              <w:shd w:val="clear" w:color="auto" w:fill="FFFFFF"/>
              <w:spacing w:before="100" w:beforeAutospacing="1" w:after="150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  <w:p w14:paraId="51F2E4E6" w14:textId="77777777" w:rsidR="00262323" w:rsidRPr="008943A7" w:rsidRDefault="00262323" w:rsidP="00720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14:paraId="7D5EA552" w14:textId="770642A0" w:rsidR="00B570A7" w:rsidRPr="008943A7" w:rsidRDefault="00B570A7" w:rsidP="00B570A7">
            <w:pPr>
              <w:shd w:val="clear" w:color="auto" w:fill="FFFFFF"/>
              <w:spacing w:line="315" w:lineRule="atLeast"/>
              <w:ind w:firstLine="70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943A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ходе нашей исследовательской работы мы много нового узнали о таком волшебном природном явлении, как ветер. Узнали, откуда он берётся, каких видов бывает, чем можно определить его  силу, направление и скорость .</w:t>
            </w:r>
          </w:p>
          <w:p w14:paraId="68DE1C39" w14:textId="36FB0D33" w:rsidR="00262323" w:rsidRPr="008943A7" w:rsidRDefault="00B57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А также мы узнали, почему </w:t>
            </w:r>
            <w:r w:rsidR="005E1313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небоскрёбы лучше строить обтекаемой формы, а не </w:t>
            </w: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квадратной формы.</w:t>
            </w:r>
          </w:p>
          <w:p w14:paraId="6E4432BA" w14:textId="224EA08C" w:rsidR="00747FD2" w:rsidRPr="008943A7" w:rsidRDefault="00747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Наша гипотеза </w:t>
            </w:r>
            <w:r w:rsidR="005E1313" w:rsidRPr="008943A7">
              <w:rPr>
                <w:rFonts w:ascii="Times New Roman" w:hAnsi="Times New Roman" w:cs="Times New Roman"/>
                <w:sz w:val="24"/>
                <w:szCs w:val="24"/>
              </w:rPr>
              <w:t xml:space="preserve">о том, что ветер очень сильно влияет на высокие дома и может их даже разрушить, </w:t>
            </w:r>
            <w:r w:rsidRPr="008943A7">
              <w:rPr>
                <w:rFonts w:ascii="Times New Roman" w:hAnsi="Times New Roman" w:cs="Times New Roman"/>
                <w:sz w:val="24"/>
                <w:szCs w:val="24"/>
              </w:rPr>
              <w:t>подтвердилась.</w:t>
            </w:r>
          </w:p>
        </w:tc>
        <w:tc>
          <w:tcPr>
            <w:tcW w:w="1455" w:type="dxa"/>
          </w:tcPr>
          <w:p w14:paraId="495B0E58" w14:textId="77777777" w:rsidR="00262323" w:rsidRPr="008943A7" w:rsidRDefault="002623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476832" w14:textId="65DBDDAF" w:rsidR="000736E5" w:rsidRPr="008943A7" w:rsidRDefault="000736E5">
      <w:pPr>
        <w:rPr>
          <w:rFonts w:ascii="Times New Roman" w:hAnsi="Times New Roman" w:cs="Times New Roman"/>
          <w:sz w:val="24"/>
          <w:szCs w:val="24"/>
        </w:rPr>
      </w:pPr>
    </w:p>
    <w:p w14:paraId="3ED4797C" w14:textId="78456E00" w:rsidR="00C54E0E" w:rsidRPr="008943A7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1A99DBAE" w14:textId="1B8D686C" w:rsidR="00C54E0E" w:rsidRPr="008943A7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1AEBB248" w14:textId="5F232CBA" w:rsidR="00C54E0E" w:rsidRPr="008943A7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6377BABA" w14:textId="034365A3" w:rsidR="00C54E0E" w:rsidRPr="008943A7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4B9EDF8D" w14:textId="28F30D0D" w:rsidR="00C54E0E" w:rsidRPr="008943A7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0F487AA0" w14:textId="6A9509DD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72A856E6" w14:textId="3F1A99CF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7A8B7589" w14:textId="5328F2B8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64F450B0" w14:textId="0BC85398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1F3BB807" w14:textId="510F94CC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5DCC2F0C" w14:textId="7D35D07F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148CA2FB" w14:textId="725540FC" w:rsidR="00C54E0E" w:rsidRDefault="00C54E0E">
      <w:pPr>
        <w:rPr>
          <w:rFonts w:ascii="Times New Roman" w:hAnsi="Times New Roman" w:cs="Times New Roman"/>
          <w:sz w:val="24"/>
          <w:szCs w:val="24"/>
        </w:rPr>
      </w:pPr>
    </w:p>
    <w:p w14:paraId="4BAB0087" w14:textId="31C467A8" w:rsidR="00C54E0E" w:rsidRDefault="00C54E0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14991"/>
      </w:tblGrid>
      <w:tr w:rsidR="00C54E0E" w14:paraId="3B1A5CCD" w14:textId="77777777" w:rsidTr="00C54E0E">
        <w:tc>
          <w:tcPr>
            <w:tcW w:w="14991" w:type="dxa"/>
          </w:tcPr>
          <w:p w14:paraId="1C992B2F" w14:textId="31E23DE9" w:rsidR="00C54E0E" w:rsidRPr="00E6315D" w:rsidRDefault="00C54E0E" w:rsidP="00C54E0E">
            <w:pPr>
              <w:jc w:val="center"/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</w:pPr>
            <w:r w:rsidRPr="00E6315D"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  <w:t>ЛАБОРАТОРИЯ ГЕОГРАФИИ</w:t>
            </w:r>
          </w:p>
        </w:tc>
      </w:tr>
      <w:tr w:rsidR="00C54E0E" w14:paraId="730BF6AC" w14:textId="77777777" w:rsidTr="00C54E0E">
        <w:tc>
          <w:tcPr>
            <w:tcW w:w="14991" w:type="dxa"/>
          </w:tcPr>
          <w:p w14:paraId="7D66FD2F" w14:textId="255A6E02" w:rsidR="00C54E0E" w:rsidRPr="00C54E0E" w:rsidRDefault="00C54E0E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E6315D">
              <w:rPr>
                <w:rFonts w:ascii="Times New Roman" w:hAnsi="Times New Roman" w:cs="Times New Roman"/>
                <w:b/>
                <w:bCs/>
                <w:sz w:val="72"/>
                <w:szCs w:val="72"/>
              </w:rPr>
              <w:t>ПРОФЕССИЯ</w:t>
            </w:r>
            <w:r>
              <w:rPr>
                <w:rFonts w:ascii="Times New Roman" w:hAnsi="Times New Roman" w:cs="Times New Roman"/>
                <w:sz w:val="72"/>
                <w:szCs w:val="72"/>
              </w:rPr>
              <w:t>: СПЕЦИАЛИСТ ПО ВЕТРУ</w:t>
            </w:r>
          </w:p>
        </w:tc>
      </w:tr>
      <w:tr w:rsidR="00C54E0E" w14:paraId="6A58E011" w14:textId="77777777" w:rsidTr="00C54E0E">
        <w:tc>
          <w:tcPr>
            <w:tcW w:w="14991" w:type="dxa"/>
          </w:tcPr>
          <w:p w14:paraId="0B22BF98" w14:textId="77777777" w:rsidR="00C54E0E" w:rsidRDefault="00C54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78714" w14:textId="3E148D7C" w:rsidR="00C54E0E" w:rsidRPr="00E6315D" w:rsidRDefault="00E6315D">
            <w:pPr>
              <w:rPr>
                <w:rFonts w:ascii="Times New Roman" w:hAnsi="Times New Roman" w:cs="Times New Roman"/>
                <w:b/>
                <w:bCs/>
                <w:sz w:val="72"/>
                <w:szCs w:val="72"/>
              </w:rPr>
            </w:pPr>
            <w:r w:rsidRPr="00E6315D">
              <w:rPr>
                <w:rFonts w:ascii="Times New Roman" w:hAnsi="Times New Roman" w:cs="Times New Roman"/>
                <w:b/>
                <w:bCs/>
                <w:sz w:val="72"/>
                <w:szCs w:val="72"/>
              </w:rPr>
              <w:t>Название лаборатории:</w:t>
            </w:r>
          </w:p>
          <w:p w14:paraId="2D031567" w14:textId="68449257" w:rsidR="00C54E0E" w:rsidRDefault="00E6315D" w:rsidP="00E6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15D">
              <w:rPr>
                <w:rFonts w:ascii="Times New Roman" w:hAnsi="Times New Roman" w:cs="Times New Roman"/>
                <w:sz w:val="96"/>
                <w:szCs w:val="96"/>
              </w:rPr>
              <w:t>«Исследование влияния ветра на строительство зданий-небоскрёбов»</w:t>
            </w:r>
          </w:p>
        </w:tc>
      </w:tr>
      <w:tr w:rsidR="00C54E0E" w14:paraId="766CF390" w14:textId="77777777" w:rsidTr="00E6315D">
        <w:trPr>
          <w:trHeight w:val="561"/>
        </w:trPr>
        <w:tc>
          <w:tcPr>
            <w:tcW w:w="14991" w:type="dxa"/>
          </w:tcPr>
          <w:p w14:paraId="60DBEDD6" w14:textId="6A9D53C2" w:rsidR="00C54E0E" w:rsidRPr="00E6315D" w:rsidRDefault="00C54E0E">
            <w:pPr>
              <w:rPr>
                <w:rFonts w:ascii="Times New Roman" w:hAnsi="Times New Roman" w:cs="Times New Roman"/>
                <w:sz w:val="72"/>
                <w:szCs w:val="72"/>
              </w:rPr>
            </w:pPr>
          </w:p>
          <w:p w14:paraId="71CF13C3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E6315D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Фамилии и имена исследователей:</w:t>
            </w:r>
          </w:p>
          <w:p w14:paraId="22F48BBC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3DC5EC32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27857A2B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673E483E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6E98C93C" w14:textId="46AC9E36" w:rsidR="00E6315D" w:rsidRP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E6315D" w14:paraId="16D84645" w14:textId="77777777" w:rsidTr="00C54E0E">
        <w:tc>
          <w:tcPr>
            <w:tcW w:w="14991" w:type="dxa"/>
          </w:tcPr>
          <w:p w14:paraId="4F80AF77" w14:textId="291FDDDE" w:rsidR="00E6315D" w:rsidRP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E6315D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Дата проведения исследования: </w:t>
            </w:r>
          </w:p>
        </w:tc>
      </w:tr>
      <w:tr w:rsidR="00E6315D" w14:paraId="02A3BFBA" w14:textId="77777777" w:rsidTr="00C54E0E">
        <w:tc>
          <w:tcPr>
            <w:tcW w:w="14991" w:type="dxa"/>
          </w:tcPr>
          <w:p w14:paraId="3CCD05D7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Цель:</w:t>
            </w:r>
          </w:p>
          <w:p w14:paraId="7D368CCF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0D8EEC94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64D42014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711EA801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03CDA0F0" w14:textId="38DF7F2D" w:rsidR="00E6315D" w:rsidRP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E6315D" w14:paraId="4A49EF5F" w14:textId="77777777" w:rsidTr="00C54E0E">
        <w:tc>
          <w:tcPr>
            <w:tcW w:w="14991" w:type="dxa"/>
          </w:tcPr>
          <w:p w14:paraId="601E8EA4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lastRenderedPageBreak/>
              <w:t>Объект исследования:</w:t>
            </w:r>
          </w:p>
          <w:p w14:paraId="298E11B4" w14:textId="6EDAEF63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E6315D" w14:paraId="7C20A38C" w14:textId="77777777" w:rsidTr="00C54E0E">
        <w:tc>
          <w:tcPr>
            <w:tcW w:w="14991" w:type="dxa"/>
          </w:tcPr>
          <w:p w14:paraId="388AB15E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Предмет исследования: </w:t>
            </w:r>
          </w:p>
          <w:p w14:paraId="01859137" w14:textId="433738CC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E6315D" w14:paraId="0D543510" w14:textId="77777777" w:rsidTr="00C54E0E">
        <w:tc>
          <w:tcPr>
            <w:tcW w:w="14991" w:type="dxa"/>
          </w:tcPr>
          <w:p w14:paraId="2E9B8CF2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Гипотеза:</w:t>
            </w:r>
          </w:p>
          <w:p w14:paraId="2584D88D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2EBA692A" w14:textId="77777777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4A8938C8" w14:textId="74745A55" w:rsidR="00E6315D" w:rsidRDefault="00E6315D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CF030F" w14:paraId="46018137" w14:textId="77777777" w:rsidTr="00C54E0E">
        <w:tc>
          <w:tcPr>
            <w:tcW w:w="14991" w:type="dxa"/>
          </w:tcPr>
          <w:p w14:paraId="1574E938" w14:textId="77777777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 xml:space="preserve">Методы: </w:t>
            </w:r>
          </w:p>
          <w:p w14:paraId="1503BF76" w14:textId="77777777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64986903" w14:textId="4123C9DB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E6315D" w14:paraId="6C5C0EFD" w14:textId="77777777" w:rsidTr="00C54E0E">
        <w:tc>
          <w:tcPr>
            <w:tcW w:w="14991" w:type="dxa"/>
          </w:tcPr>
          <w:p w14:paraId="3E587EFC" w14:textId="601D9209" w:rsidR="00E6315D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Проблема:</w:t>
            </w:r>
          </w:p>
          <w:p w14:paraId="48597524" w14:textId="77777777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48CB0141" w14:textId="77777777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109931F1" w14:textId="727373DC" w:rsidR="00CF030F" w:rsidRDefault="00CF030F">
            <w:pPr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</w:pPr>
            <w:r w:rsidRPr="00CF030F"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  <w:lastRenderedPageBreak/>
              <w:t>Выводы:</w:t>
            </w:r>
          </w:p>
          <w:p w14:paraId="5230AA38" w14:textId="2FFF0461" w:rsidR="00CF030F" w:rsidRDefault="00CF030F">
            <w:pPr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</w:pPr>
          </w:p>
          <w:p w14:paraId="6557D580" w14:textId="75A68EA6" w:rsidR="00CF030F" w:rsidRDefault="00CF030F">
            <w:pPr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</w:pPr>
          </w:p>
          <w:p w14:paraId="75E24746" w14:textId="77777777" w:rsidR="00CF030F" w:rsidRPr="00CF030F" w:rsidRDefault="00CF030F">
            <w:pPr>
              <w:rPr>
                <w:rFonts w:ascii="Times New Roman" w:hAnsi="Times New Roman" w:cs="Times New Roman"/>
                <w:b/>
                <w:bCs/>
                <w:sz w:val="144"/>
                <w:szCs w:val="144"/>
              </w:rPr>
            </w:pPr>
          </w:p>
          <w:p w14:paraId="6C2897FF" w14:textId="2EFBE551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</w:tc>
      </w:tr>
      <w:tr w:rsidR="00CF030F" w14:paraId="5B3DAE88" w14:textId="77777777" w:rsidTr="00C54E0E">
        <w:tc>
          <w:tcPr>
            <w:tcW w:w="14991" w:type="dxa"/>
          </w:tcPr>
          <w:p w14:paraId="07C2DB5B" w14:textId="77777777" w:rsidR="00CF030F" w:rsidRDefault="00CF030F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369659C2" w14:textId="77777777" w:rsidR="00F3009B" w:rsidRDefault="00F3009B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75DD296E" w14:textId="77777777" w:rsidR="00F3009B" w:rsidRDefault="00F3009B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</w:p>
          <w:p w14:paraId="3CE7C7C5" w14:textId="05C168C7" w:rsidR="00F3009B" w:rsidRDefault="00F3009B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lastRenderedPageBreak/>
              <w:t>Исследования:</w:t>
            </w:r>
          </w:p>
          <w:p w14:paraId="67DD581B" w14:textId="3C39193E" w:rsidR="00F3009B" w:rsidRDefault="00F3009B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1.Скорость ветра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373"/>
              <w:gridCol w:w="4373"/>
              <w:gridCol w:w="4373"/>
            </w:tblGrid>
            <w:tr w:rsidR="00F3009B" w:rsidRPr="0082723C" w14:paraId="7D9D4E35" w14:textId="77777777" w:rsidTr="00C53C26">
              <w:trPr>
                <w:trHeight w:val="468"/>
              </w:trPr>
              <w:tc>
                <w:tcPr>
                  <w:tcW w:w="4373" w:type="dxa"/>
                </w:tcPr>
                <w:p w14:paraId="4E7A0336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1</w:t>
                  </w:r>
                </w:p>
              </w:tc>
              <w:tc>
                <w:tcPr>
                  <w:tcW w:w="4373" w:type="dxa"/>
                </w:tcPr>
                <w:p w14:paraId="39DA1319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2</w:t>
                  </w:r>
                </w:p>
              </w:tc>
              <w:tc>
                <w:tcPr>
                  <w:tcW w:w="4373" w:type="dxa"/>
                </w:tcPr>
                <w:p w14:paraId="7E1B6FCF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3</w:t>
                  </w:r>
                </w:p>
              </w:tc>
            </w:tr>
            <w:tr w:rsidR="00F3009B" w:rsidRPr="0082723C" w14:paraId="50DB3BB3" w14:textId="77777777" w:rsidTr="00C53C26">
              <w:trPr>
                <w:trHeight w:val="468"/>
              </w:trPr>
              <w:tc>
                <w:tcPr>
                  <w:tcW w:w="4373" w:type="dxa"/>
                </w:tcPr>
                <w:p w14:paraId="16CE4AC2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73" w:type="dxa"/>
                </w:tcPr>
                <w:p w14:paraId="03169F90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373" w:type="dxa"/>
                </w:tcPr>
                <w:p w14:paraId="15F41BCD" w14:textId="77777777" w:rsidR="00F3009B" w:rsidRPr="0082723C" w:rsidRDefault="00F3009B" w:rsidP="00F3009B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639B4D6D" w14:textId="4BBC569D" w:rsidR="00C53C26" w:rsidRDefault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Выводы: ________________________________________</w:t>
            </w:r>
          </w:p>
          <w:p w14:paraId="135392BD" w14:textId="76E1A206" w:rsidR="00C53C26" w:rsidRDefault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_________________________________________________</w:t>
            </w:r>
          </w:p>
          <w:p w14:paraId="5AD6B9BA" w14:textId="3C13EDEC" w:rsidR="00C53C26" w:rsidRDefault="00F3009B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2.</w:t>
            </w:r>
            <w:r w:rsidR="00C53C26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Направление и скорость ветра</w:t>
            </w:r>
          </w:p>
          <w:tbl>
            <w:tblPr>
              <w:tblStyle w:val="a3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3505"/>
              <w:gridCol w:w="3432"/>
              <w:gridCol w:w="2968"/>
              <w:gridCol w:w="3064"/>
            </w:tblGrid>
            <w:tr w:rsidR="00C53C26" w:rsidRPr="0082723C" w14:paraId="34B4975B" w14:textId="77777777" w:rsidTr="00C53C26">
              <w:trPr>
                <w:trHeight w:val="283"/>
              </w:trPr>
              <w:tc>
                <w:tcPr>
                  <w:tcW w:w="3505" w:type="dxa"/>
                </w:tcPr>
                <w:p w14:paraId="63BB0D20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2" w:type="dxa"/>
                </w:tcPr>
                <w:p w14:paraId="19F37A57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1</w:t>
                  </w:r>
                </w:p>
              </w:tc>
              <w:tc>
                <w:tcPr>
                  <w:tcW w:w="2968" w:type="dxa"/>
                </w:tcPr>
                <w:p w14:paraId="2CA91CCB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2</w:t>
                  </w:r>
                </w:p>
              </w:tc>
              <w:tc>
                <w:tcPr>
                  <w:tcW w:w="3064" w:type="dxa"/>
                </w:tcPr>
                <w:p w14:paraId="6EC272A2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Участок 3</w:t>
                  </w:r>
                </w:p>
              </w:tc>
            </w:tr>
            <w:tr w:rsidR="00C53C26" w:rsidRPr="0082723C" w14:paraId="3F2A820F" w14:textId="77777777" w:rsidTr="00C53C26">
              <w:trPr>
                <w:trHeight w:val="283"/>
              </w:trPr>
              <w:tc>
                <w:tcPr>
                  <w:tcW w:w="3505" w:type="dxa"/>
                </w:tcPr>
                <w:p w14:paraId="0F1F441F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Скорость </w:t>
                  </w:r>
                </w:p>
              </w:tc>
              <w:tc>
                <w:tcPr>
                  <w:tcW w:w="3432" w:type="dxa"/>
                </w:tcPr>
                <w:p w14:paraId="3D85065E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968" w:type="dxa"/>
                </w:tcPr>
                <w:p w14:paraId="33522B53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64" w:type="dxa"/>
                </w:tcPr>
                <w:p w14:paraId="7254ED8F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C53C26" w:rsidRPr="0082723C" w14:paraId="21F4C9D8" w14:textId="77777777" w:rsidTr="00C53C26">
              <w:trPr>
                <w:trHeight w:val="283"/>
              </w:trPr>
              <w:tc>
                <w:tcPr>
                  <w:tcW w:w="3505" w:type="dxa"/>
                </w:tcPr>
                <w:p w14:paraId="5CCC3DB5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Направление </w:t>
                  </w:r>
                </w:p>
              </w:tc>
              <w:tc>
                <w:tcPr>
                  <w:tcW w:w="3432" w:type="dxa"/>
                </w:tcPr>
                <w:p w14:paraId="226834CD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968" w:type="dxa"/>
                </w:tcPr>
                <w:p w14:paraId="12BE7378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64" w:type="dxa"/>
                </w:tcPr>
                <w:p w14:paraId="2F6071A6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2DE00A03" w14:textId="77777777" w:rsidR="00C53C26" w:rsidRDefault="00C53C26" w:rsidP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Выводы: ________________________________________</w:t>
            </w:r>
          </w:p>
          <w:p w14:paraId="06ECDA67" w14:textId="77777777" w:rsidR="00C53C26" w:rsidRDefault="00C53C26" w:rsidP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_________________________________________________</w:t>
            </w:r>
          </w:p>
          <w:p w14:paraId="29558007" w14:textId="2C971E53" w:rsidR="00C53C26" w:rsidRDefault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3.Влияние силы ветра на высоту зданий</w:t>
            </w:r>
          </w:p>
          <w:tbl>
            <w:tblPr>
              <w:tblStyle w:val="a3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4341"/>
              <w:gridCol w:w="4433"/>
              <w:gridCol w:w="4433"/>
            </w:tblGrid>
            <w:tr w:rsidR="00C53C26" w:rsidRPr="0082723C" w14:paraId="1496A896" w14:textId="77777777" w:rsidTr="00C53C26">
              <w:trPr>
                <w:trHeight w:val="283"/>
              </w:trPr>
              <w:tc>
                <w:tcPr>
                  <w:tcW w:w="4341" w:type="dxa"/>
                </w:tcPr>
                <w:p w14:paraId="501D47BC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1 (низкое)</w:t>
                  </w:r>
                </w:p>
              </w:tc>
              <w:tc>
                <w:tcPr>
                  <w:tcW w:w="4433" w:type="dxa"/>
                </w:tcPr>
                <w:p w14:paraId="0E55E42C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2 (среднее по высоте)</w:t>
                  </w:r>
                </w:p>
              </w:tc>
              <w:tc>
                <w:tcPr>
                  <w:tcW w:w="4433" w:type="dxa"/>
                </w:tcPr>
                <w:p w14:paraId="101F1C8B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82723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Здание 3 (высокое)</w:t>
                  </w:r>
                </w:p>
              </w:tc>
            </w:tr>
            <w:tr w:rsidR="00C53C26" w:rsidRPr="0082723C" w14:paraId="75E96BD7" w14:textId="77777777" w:rsidTr="00C53C26">
              <w:trPr>
                <w:trHeight w:val="283"/>
              </w:trPr>
              <w:tc>
                <w:tcPr>
                  <w:tcW w:w="4341" w:type="dxa"/>
                </w:tcPr>
                <w:p w14:paraId="72CE3CC9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33" w:type="dxa"/>
                </w:tcPr>
                <w:p w14:paraId="6CFED0FF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33" w:type="dxa"/>
                </w:tcPr>
                <w:p w14:paraId="06A4A8B9" w14:textId="77777777" w:rsidR="00C53C26" w:rsidRPr="0082723C" w:rsidRDefault="00C53C26" w:rsidP="00C53C26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7835591" w14:textId="77777777" w:rsidR="00C53C26" w:rsidRDefault="00C53C26" w:rsidP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Выводы: ________________________________________</w:t>
            </w:r>
          </w:p>
          <w:p w14:paraId="04D78609" w14:textId="56DCB3D2" w:rsidR="00F3009B" w:rsidRDefault="00C53C26">
            <w:pP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_________________________________________________</w:t>
            </w:r>
          </w:p>
        </w:tc>
      </w:tr>
    </w:tbl>
    <w:p w14:paraId="1DA93368" w14:textId="77777777" w:rsidR="00C54E0E" w:rsidRPr="0082723C" w:rsidRDefault="00C54E0E">
      <w:pPr>
        <w:rPr>
          <w:rFonts w:ascii="Times New Roman" w:hAnsi="Times New Roman" w:cs="Times New Roman"/>
          <w:sz w:val="24"/>
          <w:szCs w:val="24"/>
        </w:rPr>
      </w:pPr>
    </w:p>
    <w:sectPr w:rsidR="00C54E0E" w:rsidRPr="0082723C" w:rsidSect="000736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8701D" w14:textId="77777777" w:rsidR="00F94A90" w:rsidRDefault="00F94A90" w:rsidP="007203FC">
      <w:pPr>
        <w:spacing w:after="0" w:line="240" w:lineRule="auto"/>
      </w:pPr>
      <w:r>
        <w:separator/>
      </w:r>
    </w:p>
  </w:endnote>
  <w:endnote w:type="continuationSeparator" w:id="0">
    <w:p w14:paraId="6C39AACB" w14:textId="77777777" w:rsidR="00F94A90" w:rsidRDefault="00F94A90" w:rsidP="00720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93157" w14:textId="77777777" w:rsidR="00F94A90" w:rsidRDefault="00F94A90" w:rsidP="007203FC">
      <w:pPr>
        <w:spacing w:after="0" w:line="240" w:lineRule="auto"/>
      </w:pPr>
      <w:r>
        <w:separator/>
      </w:r>
    </w:p>
  </w:footnote>
  <w:footnote w:type="continuationSeparator" w:id="0">
    <w:p w14:paraId="7F685FE0" w14:textId="77777777" w:rsidR="00F94A90" w:rsidRDefault="00F94A90" w:rsidP="00720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8D529A"/>
    <w:multiLevelType w:val="hybridMultilevel"/>
    <w:tmpl w:val="0492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C0EE0"/>
    <w:multiLevelType w:val="hybridMultilevel"/>
    <w:tmpl w:val="0492AC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D8"/>
    <w:rsid w:val="000736E5"/>
    <w:rsid w:val="00163A3B"/>
    <w:rsid w:val="001B285F"/>
    <w:rsid w:val="001D3080"/>
    <w:rsid w:val="001F2E7A"/>
    <w:rsid w:val="001F3147"/>
    <w:rsid w:val="0023379C"/>
    <w:rsid w:val="00262323"/>
    <w:rsid w:val="00314C7C"/>
    <w:rsid w:val="003C2CEB"/>
    <w:rsid w:val="003C3F48"/>
    <w:rsid w:val="003D1EBB"/>
    <w:rsid w:val="005E1313"/>
    <w:rsid w:val="00667281"/>
    <w:rsid w:val="0069133F"/>
    <w:rsid w:val="006F005E"/>
    <w:rsid w:val="007203FC"/>
    <w:rsid w:val="007235D3"/>
    <w:rsid w:val="00747FD2"/>
    <w:rsid w:val="00772DB6"/>
    <w:rsid w:val="007E1CD8"/>
    <w:rsid w:val="0082504E"/>
    <w:rsid w:val="0082723C"/>
    <w:rsid w:val="008943A7"/>
    <w:rsid w:val="00A82166"/>
    <w:rsid w:val="00B04F48"/>
    <w:rsid w:val="00B426F4"/>
    <w:rsid w:val="00B570A7"/>
    <w:rsid w:val="00BE7F81"/>
    <w:rsid w:val="00C53C26"/>
    <w:rsid w:val="00C54E0E"/>
    <w:rsid w:val="00CF030F"/>
    <w:rsid w:val="00D51F17"/>
    <w:rsid w:val="00E6315D"/>
    <w:rsid w:val="00EF5F3E"/>
    <w:rsid w:val="00EF7C40"/>
    <w:rsid w:val="00F16815"/>
    <w:rsid w:val="00F3009B"/>
    <w:rsid w:val="00F94A90"/>
    <w:rsid w:val="00FD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B1E2"/>
  <w15:chartTrackingRefBased/>
  <w15:docId w15:val="{2A99DDCB-897D-4B56-A942-25FA03A7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3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DB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03FC"/>
  </w:style>
  <w:style w:type="paragraph" w:styleId="a7">
    <w:name w:val="footer"/>
    <w:basedOn w:val="a"/>
    <w:link w:val="a8"/>
    <w:uiPriority w:val="99"/>
    <w:unhideWhenUsed/>
    <w:rsid w:val="0072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03FC"/>
  </w:style>
  <w:style w:type="paragraph" w:styleId="a9">
    <w:name w:val="Balloon Text"/>
    <w:basedOn w:val="a"/>
    <w:link w:val="aa"/>
    <w:uiPriority w:val="99"/>
    <w:semiHidden/>
    <w:unhideWhenUsed/>
    <w:rsid w:val="00894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94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гыук</cp:lastModifiedBy>
  <cp:revision>8</cp:revision>
  <cp:lastPrinted>2022-06-16T01:15:00Z</cp:lastPrinted>
  <dcterms:created xsi:type="dcterms:W3CDTF">2022-06-14T13:11:00Z</dcterms:created>
  <dcterms:modified xsi:type="dcterms:W3CDTF">2022-06-16T01:16:00Z</dcterms:modified>
</cp:coreProperties>
</file>